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68" w:type="dxa"/>
        <w:tblInd w:w="137" w:type="dxa"/>
        <w:tblLook w:val="04A0" w:firstRow="1" w:lastRow="0" w:firstColumn="1" w:lastColumn="0" w:noHBand="0" w:noVBand="1"/>
      </w:tblPr>
      <w:tblGrid>
        <w:gridCol w:w="4955"/>
        <w:gridCol w:w="880"/>
        <w:gridCol w:w="1253"/>
        <w:gridCol w:w="880"/>
      </w:tblGrid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Гайки установочные заземляющие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AD79A1" w:rsidP="00AD7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Муфты соединительные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AD79A1" w:rsidP="00AD7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Гильзы соединительные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AD79A1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Перемычки гибкие, тип ПГС-50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AD79A1" w:rsidP="00AD7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Скобы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AD79A1" w:rsidP="00AD7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Втулки изолирующие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AD79A1" w:rsidP="00AD7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307CDE" w:rsidRPr="00307CDE" w:rsidTr="00261E72">
        <w:trPr>
          <w:gridAfter w:val="1"/>
          <w:wAfter w:w="880" w:type="dxa"/>
          <w:trHeight w:val="398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Муфта трубная МТ50 ХЛ1,5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AD79A1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07CDE" w:rsidRPr="00307C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07CDE" w:rsidRPr="00307CDE" w:rsidTr="00261E72">
        <w:trPr>
          <w:gridAfter w:val="1"/>
          <w:wAfter w:w="880" w:type="dxa"/>
          <w:trHeight w:val="418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Трубка термоусаживаемая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ТУТнг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60/30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D79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07CDE" w:rsidRPr="00307CDE" w:rsidTr="00261E72">
        <w:trPr>
          <w:gridAfter w:val="1"/>
          <w:wAfter w:w="880" w:type="dxa"/>
          <w:trHeight w:val="409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Шланг электромонтажный ШЭМ50 ХЛ1,5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D79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Муфта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AD79A1" w:rsidP="00AD7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Скобы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двухлапковые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AD79A1" w:rsidP="00AD7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Серьга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AD79A1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07CDE" w:rsidRPr="00307CD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07CDE" w:rsidRPr="00307CDE" w:rsidTr="00261E72">
        <w:trPr>
          <w:gridAfter w:val="1"/>
          <w:wAfter w:w="880" w:type="dxa"/>
          <w:trHeight w:val="12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Провода силовые гибкие на напряжение до 380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с изоляцией из стеклоткани и дельта-асбеста, пропитанного кремнийорганическим лаком марки ПСУ-180, сечением 6 мм2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AD79A1" w:rsidP="00A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AD79A1" w:rsidP="00AD7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Бирки маркировочные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AD79A1" w:rsidP="00AD7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Колпачки типа К-440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AD79A1" w:rsidP="00AD7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Кнопки монтажные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AD79A1" w:rsidP="00AD7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Колпачки-заглушки 1"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AD79A1" w:rsidP="00AD7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307CDE" w:rsidRPr="00307C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Наконечники кабельные: для электротехнических установок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AD79A1" w:rsidP="00AD7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Хомутик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Бирки-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оконцеватели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1,288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Бирки маркировочные пластмассовые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AD79A1" w:rsidP="00AD7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Рамка для надписей 55х15 мм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Провода неизолированные для воздушных линий электропередачи медные марки М, сечением 4 мм2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AD79A1" w:rsidP="00A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AD79A1" w:rsidP="00AD7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007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Трубка полихлорвиниловая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AD7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AD79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07CDE" w:rsidRPr="00307CDE" w:rsidTr="00261E72">
        <w:trPr>
          <w:gridAfter w:val="1"/>
          <w:wAfter w:w="880" w:type="dxa"/>
          <w:trHeight w:val="761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Соединительная коробка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Abox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100-10,0 = 870,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48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07CDE" w:rsidRPr="00307CDE" w:rsidTr="00261E72">
        <w:trPr>
          <w:gridAfter w:val="1"/>
          <w:wAfter w:w="880" w:type="dxa"/>
          <w:trHeight w:val="559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Соединительная коробка КСП-10-У2 = 1256 х 1,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069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Шланг электромонтажный ШЭМ 22У2 (К=1,21)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</w:tr>
      <w:tr w:rsidR="00307CDE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Коробка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клеммная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взрывозащищенная SA111108(4C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6)-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2PEA XPA 4, SA111108(4C2)-2PEA XPA 2 (прим.) (К=1,21)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07CDE" w:rsidRPr="00307CDE" w:rsidTr="00261E72">
        <w:trPr>
          <w:gridAfter w:val="1"/>
          <w:wAfter w:w="880" w:type="dxa"/>
          <w:trHeight w:val="472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Муфта трубная МТ50 ХЛ1,5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AD79A1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07CDE" w:rsidRPr="00307C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07CDE" w:rsidRPr="00307CDE" w:rsidTr="00261E72">
        <w:trPr>
          <w:gridAfter w:val="1"/>
          <w:wAfter w:w="880" w:type="dxa"/>
          <w:trHeight w:val="413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Трубка термоусаживаемая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ТУТнг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60/30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AD79A1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07CDE" w:rsidRPr="00307C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07CDE" w:rsidRPr="00307CDE" w:rsidTr="00261E72">
        <w:trPr>
          <w:gridAfter w:val="1"/>
          <w:wAfter w:w="880" w:type="dxa"/>
          <w:trHeight w:val="699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Соединительная коробка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Abox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100-6,0 = 870,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48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07CDE" w:rsidRPr="00307CDE" w:rsidTr="00261E72">
        <w:trPr>
          <w:gridAfter w:val="1"/>
          <w:wAfter w:w="880" w:type="dxa"/>
          <w:trHeight w:val="416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Соединительная коробка КСП-10-У2 = 1256 х 1,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069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307CDE" w:rsidRPr="00307CDE" w:rsidTr="00261E72">
        <w:trPr>
          <w:gridAfter w:val="1"/>
          <w:wAfter w:w="880" w:type="dxa"/>
          <w:trHeight w:val="557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Кабельный ввод "d" =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130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307CDE" w:rsidRPr="00307CDE" w:rsidTr="00261E72">
        <w:trPr>
          <w:gridAfter w:val="1"/>
          <w:wAfter w:w="880" w:type="dxa"/>
          <w:trHeight w:val="989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Коробка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ответвительная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, взрывозащищенная на 2 ввода КРВ-100d, с комплектом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клеммных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колодок под зажим =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1280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Шланг электромонтажный ШЭМ 22У2 (К=1,21)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Соединители перегородок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AD79A1" w:rsidP="00AD7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Зажимы К-СФ-1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AD79A1" w:rsidP="00AD7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Соединитель алюминиевых и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сталеалюминиевых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проводов (СОАС) 062-3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AD79A1" w:rsidP="00AD7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Колпачки: полиэтиленовые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307CDE" w:rsidRPr="00307CDE" w:rsidTr="00261E72">
        <w:trPr>
          <w:gridAfter w:val="1"/>
          <w:wAfter w:w="880" w:type="dxa"/>
          <w:trHeight w:val="406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- Скоба СК-7-1А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Кронштейн, 3.407.1-143.8.40 У1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- Кронштейн, 3.407.1-143.8.64 РА1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- Кронштейн, 3.407.1-143.8.65 РА2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- Кронштейн, 3.407.1-143.8.66 РА4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- Кронштейн, 3.407.1-143.8.67 РА5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- Накладка, 3.407.1-143.8.27 ОГ2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- Накладка, 3.407.1-143.8.28 ОГ5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- Проводник заземляющий, ЗП21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- Проводник, 3.407.1-143.8.54 ЗП1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- Стяжка, 3.407.1-143.8.44 Г1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- Вязка спиральная ВШ-1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- Проводник заземления, В10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- Серьга СРС-7-16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AD79A1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07CDE" w:rsidRPr="00307C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- Скоба СК-7-1А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Изолятор стеклянный линейный штыревой ШС20-Г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- Колпачок К-6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Изолятор стеклянный подвесной ПС 70Е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Бандажная лента, СОТ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37  (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для монтажа кабеля, учтенного в 5766687-1822-3500-ЭК4.1.С)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- Дистанционный бандаж,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SO72.100  (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для монтажа кабеля, учтенного в 5766687-1822-3500-ЭК4.1.С)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- Зажим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плашечный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SL4.26  (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для монтажа кабеля, учтенного в 5766687-1822-3500-ЭК4.1.С)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07CDE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- Кабельный наконечник, сеч.240мм2.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SAL2.272  (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для монтажа кабеля, учтенного в 5766687-1822-3500-ЭК4.1.С)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- Кожух защитный. SP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15  (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для монтажа кабеля, учтенного в 5766687-1822-3500-ЭК4.1.С)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- Скрепа, СОТ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36  (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для монтажа кабеля, учтенного в 5766687-1822-3500-ЭК4.1.С)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- Зажим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плашечный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ПС-2-1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- Зажим соединительный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плашечный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ПА-4-1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- Промежуточное звено ПРТ-7-1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07CDE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Провод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самонесущий изолированный сечением 1х95 мм2 с защитой изоляцией из сшитого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светостабилизированного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полиэтилена СИП-3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0,115</w:t>
            </w:r>
          </w:p>
        </w:tc>
      </w:tr>
      <w:tr w:rsidR="00307CDE" w:rsidRPr="00307CDE" w:rsidTr="00261E72">
        <w:trPr>
          <w:gridAfter w:val="1"/>
          <w:wAfter w:w="880" w:type="dxa"/>
          <w:trHeight w:val="342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- Шина, Ши2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Гильза кабельная медная ГМ 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024C86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307CDE"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Гильза кабельная медная ГМ 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024C86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307CDE"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07CDE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Муфта соединительная наружной установки для 5-х жильных кабелей с ПВХ изоляцией на напряжение 1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, POLJ-01/5х4-16-Т (марки ВБбШнг-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1  5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х6)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07CDE" w:rsidRPr="00307CDE" w:rsidTr="00261E72">
        <w:trPr>
          <w:gridAfter w:val="1"/>
          <w:wAfter w:w="880" w:type="dxa"/>
          <w:trHeight w:val="12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Муфта соединительная наружной установки для 4-х жильных кабелей с ПВХ изоляцией на напряжение 1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, POLJ-01/4х25-70 (марки АВВГнг-1 с сечением жилы 25-70 мм2)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07CDE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Гибкая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нераспространяющая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горение термоусаживаемая трубка, толстостенная, L=1000 мм, диаметр до усадки 81 мм, FCSM-90/30-1000/S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07CDE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Гибкая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нераспространяющая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горение термоусаживаемая трубка, толстостенная, L=1000 мм, диаметр до усадки 46 мм, FCSM-51/16-1000/S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Скобы и накладки для крепления кабеля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247287" w:rsidP="00247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Оконцеватели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маркировочные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247287" w:rsidP="00247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Втулки В28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247287" w:rsidP="00247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307CDE" w:rsidRPr="00307CDE" w:rsidTr="00261E72">
        <w:trPr>
          <w:gridAfter w:val="1"/>
          <w:wAfter w:w="880" w:type="dxa"/>
          <w:trHeight w:val="483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Табличка заземления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Бумага кабельная электроизоляционная, двухслойная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0,102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Бирки маркировочные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247287" w:rsidP="00247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Бирки маркировочные пластмассовые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247287" w:rsidP="00247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07CDE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Провода неизолированные медные гибкие для электрических установок и антенн марки: МГ, сечением 4 мм2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0,0016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Муфта оптическая: МОГ-М-01-IV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Муфта свинцовая: МС-27П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Скобы и накладки для крепления кабеля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247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4728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Оконцеватели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маркировочные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247287" w:rsidP="00247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Втулки изолирующие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07CDE" w:rsidRPr="00307CDE" w:rsidTr="00261E72">
        <w:trPr>
          <w:gridAfter w:val="1"/>
          <w:wAfter w:w="880" w:type="dxa"/>
          <w:trHeight w:val="661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Муфта прямая полиэтиленовая для ТПП-20х2х0,4 (МПП0,1/0,3)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Колпачки типа К-440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247287" w:rsidP="00247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307CDE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Устройство УПМК универсальное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07CDE" w:rsidRPr="00307CDE" w:rsidTr="00261E72">
        <w:trPr>
          <w:gridAfter w:val="1"/>
          <w:wAfter w:w="880" w:type="dxa"/>
          <w:trHeight w:val="475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Металлорукав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РЗ-Ц-Х-15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Муфты соединительные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247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24728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Втулки изолирующие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247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24728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07CDE" w:rsidRPr="00307CDE" w:rsidTr="00261E72">
        <w:trPr>
          <w:gridAfter w:val="1"/>
          <w:wAfter w:w="880" w:type="dxa"/>
          <w:trHeight w:val="491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Скоба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однолапковая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СО22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07CDE" w:rsidRPr="00307CDE" w:rsidTr="00261E72">
        <w:trPr>
          <w:gridAfter w:val="1"/>
          <w:wAfter w:w="880" w:type="dxa"/>
          <w:trHeight w:val="569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Скобы для соединения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перфолотков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(ССЛП 50х25)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307CDE" w:rsidRPr="00307CDE" w:rsidTr="00261E72">
        <w:trPr>
          <w:gridAfter w:val="1"/>
          <w:wAfter w:w="880" w:type="dxa"/>
          <w:trHeight w:val="407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Короб (с плоской основой) TA-EN 40х40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07CDE" w:rsidRPr="00307CDE" w:rsidTr="00261E72">
        <w:trPr>
          <w:gridAfter w:val="1"/>
          <w:wAfter w:w="880" w:type="dxa"/>
          <w:trHeight w:val="413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Угол внутренний измен. NIAV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07CDE" w:rsidRPr="00307CDE" w:rsidTr="00261E72">
        <w:trPr>
          <w:gridAfter w:val="1"/>
          <w:wAfter w:w="880" w:type="dxa"/>
          <w:trHeight w:val="42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Угол плоский NPAN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Подрозетники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деревянные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247287" w:rsidP="00247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Переключатель универсальный, IP54 УП5402-И25 ХЛ2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Розетка одноместная открытой установки с заземляющим контактом РА16-003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Розетка одноместная открытой установки с заземляющим контактом РА10-209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307CDE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Розетка с крышкой, открытой установки, с боковыми заземляющими контактами, IP44, 16А, ~250В РА16-112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Розетка с крышкой, скрытой установки, IP44, 16А, ~250В РС16-126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07CDE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Провода неизолированные медные гибкие для электрических установок и антенн марки: МГ, сечением 4 мм2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0,0001</w:t>
            </w:r>
          </w:p>
        </w:tc>
      </w:tr>
      <w:tr w:rsidR="00307CDE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Провода неизолированные медные гибкие для электрических установок и антенн марки: МГ, сечением 6 мм2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0,0002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Щит станций управления шкафного исполнения 1Щ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07CDE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Щиток распределительный навесной на 24 модуля с нулевой и защитной шинами (N, PE), степень защиты IP31: ЩРн-24з-0 36 УХЛ3 (ШР2)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07CDE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Щиток распределительный навесной на 24 модуля с нулевой и защитной шинами (N, PE), степень защиты IP31: ЩРн-24з-0 36 УХЛ3 (ШР3)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07CDE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Щиток распределительный навесной на 36 модулей с нулевой и защитной шинами (N, PE), степень защиты IP31: ЩРн-36з-0 36 УХЛ3 (ШР1)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07CDE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Щиток распределительный навесной на 36 модулей с нулевой и защитной шинами (N, PE), степень защиты IP31: ЩРн-36з-0 36 УХЛ3 (ШР4)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-вводной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выключатель  автоматический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трёхполюсный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Iр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=25 А ВА47-29-3Р 25 А, х-ка 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-вводной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выключатель  автоматический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трёхполюсный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Iр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=32 А ВА47-29-3Р 32 А, х-ка 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-вводной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выключатель  автоматический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трёхполюсный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Iр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=63 А ВА47-29-3Р 63 А, х-ка 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выключатель  автоматический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дифференциальный двухполюсный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Iр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=10 А АД12 2P 10А 30 мА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выключатель  автоматический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дифференциальный двухполюсный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Iр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=16 А АД12 2P 16А 30 мА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выключатель  автоматический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однополюсный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Iр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=16 А ВА47-29-1Р 16 А, х-ка 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выключатель  автоматический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однополюсный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Iр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=20 А ВА47-29-1Р 20 А, х-ка 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выключатель  автоматический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однополюсный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Iр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=6 А ВА47-29-1Р 6 А, х-ка 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307CDE" w:rsidRPr="00307CDE" w:rsidTr="00261E72">
        <w:trPr>
          <w:gridAfter w:val="1"/>
          <w:wAfter w:w="880" w:type="dxa"/>
          <w:trHeight w:val="625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Индикатор напряжения для переменного тока напряжением до 500 В, 50 Гц, МИН-1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07CDE" w:rsidRPr="00307CDE" w:rsidTr="00261E72">
        <w:trPr>
          <w:gridAfter w:val="1"/>
          <w:wAfter w:w="880" w:type="dxa"/>
          <w:trHeight w:val="421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Галоши резиновые диэлектрические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07CDE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Клещи электроизмерительные переменного тока низковольтные напряжением до 600 В, 50 Гц, Ц4501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07CDE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Коврики резиновые диэлектрические с верхней рифленой поверхностью размером 600х600х6 напряжением до 600 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Провода неизолированные для воздушных линий электропередачи медные марки: М, сечением 4 мм2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0,0006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Подрозетники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деревянные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024C86" w:rsidP="00024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Трубка полихлорвиниловая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0,586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Сжимы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ответвительные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247287" w:rsidP="00247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Колпачки: изолирующие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247287" w:rsidP="00247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Полоски и пряжки для крепления проводов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247287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="00307CDE" w:rsidRPr="00307CDE">
              <w:rPr>
                <w:rFonts w:ascii="Times New Roman" w:eastAsia="Times New Roman" w:hAnsi="Times New Roman" w:cs="Times New Roman"/>
                <w:lang w:eastAsia="ru-RU"/>
              </w:rPr>
              <w:t>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247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47287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Втулки изолирующие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247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4728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307CDE" w:rsidRPr="00307CDE" w:rsidTr="00261E72">
        <w:trPr>
          <w:gridAfter w:val="1"/>
          <w:wAfter w:w="880" w:type="dxa"/>
          <w:trHeight w:val="24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Щиток распределительный навесной на 12 модулей с нулевой и защитной шинами (N, PE), степень защиты IP31: ЩРн-12з-0 36 УХЛ3 (ЩАО1)                                                                                                                                   -вводной выключатель автоматический трёхполюсный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Ip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=16 А  ВА47-29-3Р 16А, х-ка В (1 шт.);                                                                                    -выключатель автоматический однополюсный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Ip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=6 А ВА47-29-1Р 6А, х-ка В (4 шт.)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07CDE" w:rsidRPr="00307CDE" w:rsidTr="00261E72">
        <w:trPr>
          <w:gridAfter w:val="1"/>
          <w:wAfter w:w="880" w:type="dxa"/>
          <w:trHeight w:val="24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Щиток распределительный навесной на 12 модулей с нулевой и защитной шинами (N, PE), степень защиты IP31: ЩРн-12з-0 36 УХЛ3 (ЩАО2)                                                                                                             -вводной выключатель автоматический трёхполюсный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Ip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=16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А  ВА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47-29-3Р 16А, х-ка В (1 шт.);                                                                           -выключатель автоматический однополюсный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Ip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=6 А ВА47-29-1Р 6А, х-ка В (5 шт.)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07CDE" w:rsidRPr="00307CDE" w:rsidTr="00261E72">
        <w:trPr>
          <w:gridAfter w:val="1"/>
          <w:wAfter w:w="880" w:type="dxa"/>
          <w:trHeight w:val="30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Щиток распределительный навесной на 12 модулей с нулевой и защитной шинами (N, PE), степень защиты IP31: ЩРн-12з-0 36 УХЛ3 (ЩРО2)                                                                                                             -вводной выключатель автоматический трёхполюсный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Ip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=25 ВА47-29-3Р 25А, х-ка В (1 шт.);                                                                                           -вводной выключатель автоматический трёхполюсный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Ip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=6 ВА47-29-3Р 6А, х-ка В (1 шт.);                                                                                                  -выключатель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втоматический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однополюсный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Ip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=6 А ВА47-29-1Р 6А, х-ка В(5 шт.)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Выключатель одноклавишный для открытой установки А14-116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Компактная люминесцентная лампа, ~220 В, 18 Вт (тип цоколя 2G11)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Коробка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ответвительная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КОР 94-4-У1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Лампа накаливания МО36-60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Линейная люминесцентная лампа, ~220 В, 18 Вт (тип цоколя G13)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Линейная люминесцентная лампа, ~220 В, 36 Вт (тип цоколя G13)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Переключатель одноклавишный открытой установки серии "Рондо" ВА66-102Б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Светильник  уличный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, IP54, тип цоколя Е27, тип лампы ДРЛ125 РКУ11-125-001-У1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Светильник настенный с лампой типа ДРИ, IP54 ГБУ02-70-002 ХЛ1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Светильник переносной, 42 В РВО-42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Светильник с компактной люминесцентной лампой со встроенной ЭПРА, IP65 CD218-2х18 УХЛ2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07CDE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Светильник с люминесцентной лампой с зеркальной параболической решеткой со встроенной ЭПРА, IP20 ARS/R-4х18 УХЛ4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07CDE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Светильник с люминесцентной лампой с зеркальной параболической решеткой со встроенной ЭПРА, IP20 PRB/R418-4х18 УХЛ4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307CDE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 с люминесцентной лампой с опаловым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рассеивателем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со встроенной ЭПРА, IP20 ARCTIC236-2х36 УХЛ4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07CDE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Световой указатель выхода с пиктограммой ПЭУ010, IP22 с аккумулятором, лампы в комплекте EFS 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Соединительная накладка для крышек лотка CGC Код 37390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Соединительная накладка для основания лотка CGB Код 37350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Гибкая гофрированная труба, d=25 мм 91925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Выключатель брызгозащищённый, IP44 0-1-IP44-17-6/220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07CDE" w:rsidRPr="00307CDE" w:rsidTr="00261E72">
        <w:trPr>
          <w:gridAfter w:val="1"/>
          <w:wAfter w:w="880" w:type="dxa"/>
          <w:trHeight w:val="24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Щиток распределительный навесной на 12 модулей с нулевой и защитной шинами (N, PE), степень защиты IP31: ЩРн-12з-0 36 УХЛ3 (ЩРО1)    -вводной выключатель автоматический трёхполюсный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Ip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=16 А ВА47-29-3Р 16А, х-ка В (1 шт.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);   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-выключатель автоматический однополюсный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Ip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=6 А ВА47-29-1Р 6А, х-ка В (3 шт.)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Розетка с заземляющим контактом, IP43 РШп-2-0-IP43-01-10/42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Ящик с понижающим трансформатором ~220/36 ЯТП-025-23У3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07CDE" w:rsidRPr="00307CDE" w:rsidTr="00261E72">
        <w:trPr>
          <w:gridAfter w:val="1"/>
          <w:wAfter w:w="880" w:type="dxa"/>
          <w:trHeight w:val="393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Переключатель универсальный УП5402-И25ХЛ2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Скрепы 10х2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</w:tr>
      <w:tr w:rsidR="00307CDE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Трубка полихлорвиниловая ПХВ-305 диаметром 6-10 мм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0,799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Наконечники кабельные: П2.5-4Д-МУ3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307CDE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Кабельный канал с крышкой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Quintela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серии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Direct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: 130х50 L=2 м 888130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307CDE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Кабельный канал с крышкой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Quintela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серии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Direct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: 50х50 L=2 м 888100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07CDE" w:rsidRPr="00307CDE" w:rsidTr="00261E72">
        <w:trPr>
          <w:gridAfter w:val="1"/>
          <w:wAfter w:w="880" w:type="dxa"/>
          <w:trHeight w:val="699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Кабельный канал с крышкой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Quintela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серии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Mini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: 40х16 L=2 м 888040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307CDE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Кабельный канал с крышкой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Quintela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серии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Mini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br/>
              <w:t>20х12 L=2 м</w:t>
            </w:r>
            <w:r w:rsidR="00261E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888020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307CDE" w:rsidRPr="00307CDE" w:rsidTr="00261E72">
        <w:trPr>
          <w:gridAfter w:val="1"/>
          <w:wAfter w:w="880" w:type="dxa"/>
          <w:trHeight w:val="507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Коробка монтажная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огнестойкая </w:t>
            </w: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br w:type="page"/>
              <w:t xml:space="preserve"> КМ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-О(24к)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07CDE" w:rsidRPr="00307CDE" w:rsidTr="00261E72">
        <w:trPr>
          <w:gridAfter w:val="1"/>
          <w:wAfter w:w="880" w:type="dxa"/>
          <w:trHeight w:val="685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Коробка монтажная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огнестойкая </w:t>
            </w: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КМ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-О(8к)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07CDE" w:rsidRPr="00307CDE" w:rsidTr="00261E72">
        <w:trPr>
          <w:gridAfter w:val="1"/>
          <w:wAfter w:w="880" w:type="dxa"/>
          <w:trHeight w:val="425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Коробка монтажная огнестойкая КМ-О(12к)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07CDE" w:rsidRPr="00307CDE" w:rsidTr="00261E72">
        <w:trPr>
          <w:gridAfter w:val="1"/>
          <w:wAfter w:w="880" w:type="dxa"/>
          <w:trHeight w:val="417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Коробка монтажная огнестойкая КМ-О(8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к)-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IP66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07CDE" w:rsidRPr="00307CDE" w:rsidTr="00261E72">
        <w:trPr>
          <w:gridAfter w:val="1"/>
          <w:wAfter w:w="880" w:type="dxa"/>
          <w:trHeight w:val="693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Коробка соединительная:</w:t>
            </w: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КК-8М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07CDE" w:rsidRPr="00307CDE" w:rsidTr="00024C86">
        <w:trPr>
          <w:gridAfter w:val="1"/>
          <w:wAfter w:w="880" w:type="dxa"/>
          <w:trHeight w:val="561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Коробка соединительная:</w:t>
            </w: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КС-2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07CDE" w:rsidRPr="00307CDE" w:rsidTr="00024C86">
        <w:trPr>
          <w:gridAfter w:val="1"/>
          <w:wAfter w:w="880" w:type="dxa"/>
          <w:trHeight w:val="569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Разъем </w:t>
            </w: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RJ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07CDE" w:rsidRPr="00307CDE" w:rsidTr="00024C86">
        <w:trPr>
          <w:gridAfter w:val="1"/>
          <w:wAfter w:w="880" w:type="dxa"/>
          <w:trHeight w:val="691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Розетка 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Mosaic</w:t>
            </w:r>
            <w:proofErr w:type="spellEnd"/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2К+З</w:t>
            </w: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774 31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07CDE" w:rsidRPr="00307CDE" w:rsidTr="00024C86">
        <w:trPr>
          <w:gridAfter w:val="1"/>
          <w:wAfter w:w="880" w:type="dxa"/>
          <w:trHeight w:val="971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Труба гофрированная полиэтиленовая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гибкая:  d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=50 мм</w:t>
            </w: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br/>
              <w:t>ТУ 2248-015-47022248-2006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307CDE" w:rsidRPr="00307CDE" w:rsidTr="00261E72">
        <w:trPr>
          <w:gridAfter w:val="1"/>
          <w:wAfter w:w="880" w:type="dxa"/>
          <w:trHeight w:val="15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Модульное управляющее устройство в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составе:</w:t>
            </w: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br/>
              <w:t>-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переключатель с фиксацией, контактная группа 1НЗ</w:t>
            </w: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МСР 112-(-60+60)12-1х25А2FFC1RAC110(C)-2,5х6 (В) (2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07CDE" w:rsidRPr="00307CDE" w:rsidTr="00261E72">
        <w:trPr>
          <w:gridAfter w:val="1"/>
          <w:wAfter w:w="880" w:type="dxa"/>
          <w:trHeight w:val="468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Резистор С2-23-0,125-1,3 кОм±5%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307CDE" w:rsidRPr="00307CDE" w:rsidTr="00261E72">
        <w:trPr>
          <w:gridAfter w:val="1"/>
          <w:wAfter w:w="880" w:type="dxa"/>
          <w:trHeight w:val="701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Резистор</w:t>
            </w: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С2-23-0,125-11 кОм±5%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Скобы и накладки для крепления кабеля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247287" w:rsidP="00247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Скобы: СБ-10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2472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247287" w:rsidP="00247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Наконечники для полиэтиленовых труб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0,0469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Клипсы (зажимы)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247287" w:rsidP="00247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Скобы: скрепляющие и для подвеса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Клипсы (зажимы)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Скобы: ходовые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247287" w:rsidP="00247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307CDE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Гильза кабельная медная ГМ 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247287" w:rsidP="00247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307CDE" w:rsidRPr="00307CDE" w:rsidTr="00261E72">
        <w:trPr>
          <w:gridAfter w:val="1"/>
          <w:wAfter w:w="880" w:type="dxa"/>
          <w:trHeight w:val="12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Муфта соединительная наружной установки для 5-ти жильного кабеля с пластмассовой изоляцией и стальной ленточной бронёй на напряжение 1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, сечением 70-120 мм2 SMOE-81518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07CDE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Провода неизолированные медные гибкие для электрических установок и антенн марки: МГ, сечением 16 мм2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CDE" w:rsidRPr="00307CDE" w:rsidRDefault="00307CDE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261E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07CDE" w:rsidRPr="00307CDE" w:rsidTr="00024C86">
        <w:trPr>
          <w:gridAfter w:val="1"/>
          <w:wAfter w:w="880" w:type="dxa"/>
          <w:trHeight w:val="7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DE" w:rsidRPr="00307CDE" w:rsidRDefault="00307CDE" w:rsidP="0030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DE" w:rsidRPr="00307CDE" w:rsidRDefault="00307CDE" w:rsidP="0030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DE" w:rsidRPr="00307CDE" w:rsidRDefault="00307CDE" w:rsidP="00307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1E72" w:rsidRPr="00307CDE" w:rsidTr="00024C86">
        <w:trPr>
          <w:trHeight w:val="7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1E72" w:rsidRPr="00307CDE" w:rsidTr="00261E72">
        <w:trPr>
          <w:gridAfter w:val="1"/>
          <w:wAfter w:w="880" w:type="dxa"/>
          <w:trHeight w:val="607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JB-K-1 Коробка распределительная IP65 «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Thermon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61E72" w:rsidRPr="00307CDE" w:rsidTr="00261E72">
        <w:trPr>
          <w:gridAfter w:val="1"/>
          <w:wAfter w:w="880" w:type="dxa"/>
          <w:trHeight w:val="701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JB-K-2 Коробка распределительная IP65 «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Thermon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61E72" w:rsidRPr="00307CDE" w:rsidTr="00261E72">
        <w:trPr>
          <w:gridAfter w:val="1"/>
          <w:wAfter w:w="880" w:type="dxa"/>
          <w:trHeight w:val="696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M25-HPT/PWR-EXE Сальник для силового кабеля «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Thermon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61E72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M25-SXL-EXE Сальник для саморегулирующегося кабеля RSX 15-2 OJ «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Thermon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61E72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M25-SXМ-EXE Сальник для саморегулирующегося кабеля ВSX 10-2 OJ «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Thermon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61E72" w:rsidRPr="00307CDE" w:rsidTr="00261E72">
        <w:trPr>
          <w:gridAfter w:val="1"/>
          <w:wAfter w:w="880" w:type="dxa"/>
          <w:trHeight w:val="12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PETK-1 Комплект соединительной и концевой заделок для кабелей RSX и BSX, состоящий в том числе из: соединительной гильзы TBX-3L,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оконцовки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ЕТ-6 «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Thermon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61E72" w:rsidRPr="00307CDE" w:rsidTr="00261E72">
        <w:trPr>
          <w:gridAfter w:val="1"/>
          <w:wAfter w:w="880" w:type="dxa"/>
          <w:trHeight w:val="605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RSX 15-2 OJ Кабель нагревательный саморегулирующийся «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Thermon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261E72" w:rsidRPr="00307CDE" w:rsidTr="00261E72">
        <w:trPr>
          <w:gridAfter w:val="1"/>
          <w:wAfter w:w="880" w:type="dxa"/>
          <w:trHeight w:val="557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ВSX 10-2 OJ Кабель нагревательный саморегулирующийся «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Thermon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</w:tr>
      <w:tr w:rsidR="00261E72" w:rsidRPr="00307CDE" w:rsidTr="00261E72">
        <w:trPr>
          <w:gridAfter w:val="1"/>
          <w:wAfter w:w="880" w:type="dxa"/>
          <w:trHeight w:val="551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Этикетка "Внимание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электрообогрев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" ООО "ССТ"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261E72" w:rsidRPr="00307CDE" w:rsidTr="00261E72">
        <w:trPr>
          <w:gridAfter w:val="1"/>
          <w:wAfter w:w="880" w:type="dxa"/>
          <w:trHeight w:val="463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AI-30P Скотч алюминиевый 30мкм х 50м х 50мм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61E72" w:rsidRPr="00307CDE" w:rsidTr="00261E72">
        <w:trPr>
          <w:gridAfter w:val="1"/>
          <w:wAfter w:w="880" w:type="dxa"/>
          <w:trHeight w:val="413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Бирка маркировочная У134 (квадратная большая)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61E72" w:rsidRPr="00307CDE" w:rsidTr="00261E72">
        <w:trPr>
          <w:gridAfter w:val="1"/>
          <w:wAfter w:w="880" w:type="dxa"/>
          <w:trHeight w:val="42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Бирка маркировочная У136 (треугольная)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61E72" w:rsidRPr="00307CDE" w:rsidTr="00261E72">
        <w:trPr>
          <w:gridAfter w:val="1"/>
          <w:wAfter w:w="880" w:type="dxa"/>
          <w:trHeight w:val="695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Бирка маркировочная У153 (квадратная маленькая)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61E72" w:rsidRPr="00307CDE" w:rsidTr="00261E72">
        <w:trPr>
          <w:gridAfter w:val="1"/>
          <w:wAfter w:w="880" w:type="dxa"/>
          <w:trHeight w:val="563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Коробка соединительная РТВ 401-1П/0 ООО "ССТ"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61E72" w:rsidRPr="00307CDE" w:rsidTr="00261E72">
        <w:trPr>
          <w:gridAfter w:val="1"/>
          <w:wAfter w:w="880" w:type="dxa"/>
          <w:trHeight w:val="557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Коробка соединительная РТВ 404-1П/0 ООО "ССТ"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61E72" w:rsidRPr="00307CDE" w:rsidTr="00261E72">
        <w:trPr>
          <w:gridAfter w:val="1"/>
          <w:wAfter w:w="880" w:type="dxa"/>
          <w:trHeight w:val="409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Наконечник медный ТМЛ 6-6-4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61E72" w:rsidRPr="00307CDE" w:rsidTr="00261E72">
        <w:trPr>
          <w:gridAfter w:val="1"/>
          <w:wAfter w:w="880" w:type="dxa"/>
          <w:trHeight w:val="557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Перемычка с крепежом ПББ.06.06х5000-00 ООО "ССТ" (для заземления шкафа электрического) 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61E72" w:rsidRPr="00307CDE" w:rsidTr="00261E72">
        <w:trPr>
          <w:gridAfter w:val="1"/>
          <w:wAfter w:w="880" w:type="dxa"/>
          <w:trHeight w:val="471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Стяжка кабельная 150х3 (черная)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61E72" w:rsidRPr="00307CDE" w:rsidTr="00261E72">
        <w:trPr>
          <w:gridAfter w:val="1"/>
          <w:wAfter w:w="880" w:type="dxa"/>
          <w:trHeight w:val="27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Трубка термоусаживаемая PBF 9,5/4,8 мм (3/8'')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261E72" w:rsidRPr="00307CDE" w:rsidTr="00261E72">
        <w:trPr>
          <w:gridAfter w:val="1"/>
          <w:wAfter w:w="880" w:type="dxa"/>
          <w:trHeight w:val="416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Хомут PFS/3 ООО "ССТ"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61E72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Провода неизолированные медные гибкие для электрических установок и антенн марки: МГ, сечением 4 мм2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261E72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Провода неизолированные медные гибкие для электрических установок и антенн марки: МГ, сечением 6 мм2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Зажим: для одиночного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троса  (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D=3мм)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Коуш для медных проводов (D=3мм)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61E72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Выключатель автоматический трехполюсный,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Ip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=40 А, характеристика кривой – "В" iC60N (A9F78340)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Schneider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Electric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QF31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Зажимы наборные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Скобы и накладки для крепления кабеля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Скобы: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двухлапковые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Полоски и пряжки для крепления проводов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Оконцеватели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маркировочные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</w:tr>
      <w:tr w:rsidR="00261E72" w:rsidRPr="00307CDE" w:rsidTr="00261E72">
        <w:trPr>
          <w:gridAfter w:val="1"/>
          <w:wAfter w:w="880" w:type="dxa"/>
          <w:trHeight w:val="631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Светильник консольный (комплектно с ПРА), ГКУ 12-150-001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61E72" w:rsidRPr="00307CDE" w:rsidTr="00261E72">
        <w:trPr>
          <w:gridAfter w:val="1"/>
          <w:wAfter w:w="880" w:type="dxa"/>
          <w:trHeight w:val="413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Указатель световой СУП-МУ2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61E72" w:rsidRPr="00307CDE" w:rsidTr="00261E72">
        <w:trPr>
          <w:gridAfter w:val="1"/>
          <w:wAfter w:w="880" w:type="dxa"/>
          <w:trHeight w:val="419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Лампа, 150 Вт, 220 В, ДРИ 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61E72" w:rsidRPr="00307CDE" w:rsidTr="00261E72">
        <w:trPr>
          <w:gridAfter w:val="1"/>
          <w:wAfter w:w="880" w:type="dxa"/>
          <w:trHeight w:val="539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Переключатель коммутационный, ПК 16-38 С 0102 УХЛ3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61E72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Провода силовые для электрических установок на напряжение до 450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с медной жилой марки: ПВ1, сечением 1,5 мм2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</w:tr>
      <w:tr w:rsidR="00261E72" w:rsidRPr="00307CDE" w:rsidTr="001D16FE">
        <w:trPr>
          <w:gridAfter w:val="1"/>
          <w:wAfter w:w="880" w:type="dxa"/>
          <w:trHeight w:val="361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Кабель-канал TA-EN, 40х2000х40 мм, код 00324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61E72" w:rsidRPr="00307CDE" w:rsidTr="001D16FE">
        <w:trPr>
          <w:gridAfter w:val="1"/>
          <w:wAfter w:w="880" w:type="dxa"/>
          <w:trHeight w:val="551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Соединитель для крышки кабель-канала 40х40 мм, код 00884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61E72" w:rsidRPr="00307CDE" w:rsidTr="001D16FE">
        <w:trPr>
          <w:gridAfter w:val="1"/>
          <w:wAfter w:w="880" w:type="dxa"/>
          <w:trHeight w:val="432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Табличка заземления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61E72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Провода неизолированные медные гибкие для электрических установок и антенн марки: МГ, сечением 16 мм2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1D1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1D16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Гильзы: полиэтиленовые ГП-1 длина 70 мм внутренний диаметр 6,5 мм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Сжимы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ответвительные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1D16FE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Гильза кабельная медная ГМ 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1D16FE" w:rsidP="001D1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Кабель связи оптический: ДПС-008Е04-04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1D16FE" w:rsidP="001D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261E72"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1D16FE" w:rsidP="001D1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Кабель связи оптический: ОМЗКГЦ-10-01-0,22-8(8,0)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1D16FE" w:rsidP="001D1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Кабель связи оптический: ОМЗКГЦ-10-01-0,22-16(8,0)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1D16FE" w:rsidP="001D1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Кабель связи оптический: ОКСНМ-10-01-0,22-16(8)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1D16FE" w:rsidP="001D1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Муфта оптическая: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261E72" w:rsidRPr="00307CDE" w:rsidTr="00261E72">
        <w:trPr>
          <w:gridAfter w:val="1"/>
          <w:wAfter w:w="880" w:type="dxa"/>
          <w:trHeight w:val="12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Муфта термоусаживаемая соединительная для кабеля с полиэтиленовой или бумажной изоляцией на напряжение до 10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, марки СТп-10-3х(70-120) мм2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Муфта свинцовая: соединительная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61E72" w:rsidRPr="00307CDE" w:rsidTr="00261E72">
        <w:trPr>
          <w:gridAfter w:val="1"/>
          <w:wAfter w:w="880" w:type="dxa"/>
          <w:trHeight w:val="15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Провода связи с двумя параллельно уложенными жилами диаметром 1,2 мм, с полиэтиленовой изоляцией и с общей оболочкой из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светостабилизированного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полиэтилена марки ПРППМ сечением 2х1,2 мм2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1D16FE" w:rsidP="001D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261E72"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1D16FE" w:rsidP="001D1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Коробки распределительные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металические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У996 с крышкой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Кабель-канал (короб) 50*50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Хомутик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Сжимы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ответвительные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1D16FE" w:rsidP="001D1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Полоски и пряжки для крепления проводов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1D16FE" w:rsidP="001D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261E72"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1D16FE" w:rsidP="001D1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Серьга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Сжимы соединительные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D16F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Втулки В22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1D16FE" w:rsidP="001D1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Втулки изолирующие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Гильза кабельная медная ГМ 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1D16FE" w:rsidP="001D1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Гильза кабельная медная ГМ 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Втулки В28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1D16FE" w:rsidP="001D1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Кабель греющий с полимерной изоляцией СК-FS.85/23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1377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Кронштейн опорный для соединительной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клеммной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коробки СК-101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Металлорукав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РЗ-ЦП-32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567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Металлорукав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РЗ-ЦП-38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824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Миниканал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ТМR 10х10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Наклейка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предупреждающая LAB-01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Провод медный гибкий МГ 6мм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567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Рама для модуля дистанционного контроля SF-RMM-EXE (масса 2 кг)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Соединительная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клеммная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коробка СК-НВ-01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Соединительный комплект для нагревательного кабеля СК-FS.CONN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Стеклотканевая лента FT/HTP (50м/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рул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рул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261E72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Трубка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термоусадочная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(термоусаживаемая) цветная из модифицированного полиэтилена с коэффициентом усадки 2:1 ТУТ 35/17,5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Зажим для одиночного троса (КС-037)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2,856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Соединители перегородок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024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24C8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261E72" w:rsidRPr="00307CDE" w:rsidTr="001D16FE">
        <w:trPr>
          <w:gridAfter w:val="1"/>
          <w:wAfter w:w="880" w:type="dxa"/>
          <w:trHeight w:val="557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Шланг электромонтажный ШЭМ 32 У1,5 = 70,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82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</w:tr>
      <w:tr w:rsidR="00261E72" w:rsidRPr="00307CDE" w:rsidTr="001D16FE">
        <w:trPr>
          <w:gridAfter w:val="1"/>
          <w:wAfter w:w="880" w:type="dxa"/>
          <w:trHeight w:val="699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Шланг электромонтажный ШЭМ 38 У1,5 = 86,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25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</w:tc>
      </w:tr>
      <w:tr w:rsidR="00261E72" w:rsidRPr="00307CDE" w:rsidTr="001D16FE">
        <w:trPr>
          <w:gridAfter w:val="1"/>
          <w:wAfter w:w="880" w:type="dxa"/>
          <w:trHeight w:val="69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Шланг электромонтажный ШЭМ 50 У1,5 = 121,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99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61E72" w:rsidRPr="00307CDE" w:rsidTr="001D16FE">
        <w:trPr>
          <w:gridAfter w:val="1"/>
          <w:wAfter w:w="880" w:type="dxa"/>
          <w:trHeight w:val="703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Шланг электромонтажный ШЭМ 65 У1,5 = 275,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66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</w:tr>
      <w:tr w:rsidR="00261E72" w:rsidRPr="00307CDE" w:rsidTr="001D16FE">
        <w:trPr>
          <w:gridAfter w:val="1"/>
          <w:wAfter w:w="880" w:type="dxa"/>
          <w:trHeight w:val="557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Шланг электромонтажный ШЭМ 80 У1,5 = 510,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73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61E72" w:rsidRPr="00307CDE" w:rsidTr="001D16FE">
        <w:trPr>
          <w:gridAfter w:val="1"/>
          <w:wAfter w:w="880" w:type="dxa"/>
          <w:trHeight w:val="423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Муфта трубная МТ 32 У1,5 = 78,10 х 1,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069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</w:tr>
      <w:tr w:rsidR="00261E72" w:rsidRPr="00307CDE" w:rsidTr="001D16FE">
        <w:trPr>
          <w:gridAfter w:val="1"/>
          <w:wAfter w:w="880" w:type="dxa"/>
          <w:trHeight w:val="543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Муфта трубная МТ 40 У1,5 = 92,40 х 1,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069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261E72" w:rsidRPr="00307CDE" w:rsidTr="001D16FE">
        <w:trPr>
          <w:gridAfter w:val="1"/>
          <w:wAfter w:w="880" w:type="dxa"/>
          <w:trHeight w:val="423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Муфта трубная МТ 50 У1,5 = 112,20 х 1,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069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61E72" w:rsidRPr="00307CDE" w:rsidTr="001D16FE">
        <w:trPr>
          <w:gridAfter w:val="1"/>
          <w:wAfter w:w="880" w:type="dxa"/>
          <w:trHeight w:val="429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Муфта трубная МТ 65 У1,5 = 170,50 х 1,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069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261E72" w:rsidRPr="00307CDE" w:rsidTr="001D16FE">
        <w:trPr>
          <w:gridAfter w:val="1"/>
          <w:wAfter w:w="880" w:type="dxa"/>
          <w:trHeight w:val="536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Муфта трубная МТ 80 У1,5 = 181,50 х 1,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069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Трубка термоусаживаемая ТУТ 60/30 (20 шт., L=100 мм)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61E72" w:rsidRPr="00307CDE" w:rsidTr="00261E72">
        <w:trPr>
          <w:gridAfter w:val="1"/>
          <w:wAfter w:w="880" w:type="dxa"/>
          <w:trHeight w:val="12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Трубка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термоусадочная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(термоусаживаемая) цветная из модифицированного полиэтилена с коэффициентом усадки 2:1 ТУТ 50/25 (760 шт., L=100 мм)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</w:tr>
      <w:tr w:rsidR="00261E72" w:rsidRPr="00307CDE" w:rsidTr="00261E72">
        <w:trPr>
          <w:gridAfter w:val="1"/>
          <w:wAfter w:w="880" w:type="dxa"/>
          <w:trHeight w:val="12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Трубка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термоусадочная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(термоусаживаемая) цветная из модифицированного полиэтилена с коэффициентом усадки 2:1 ТУТ 80/40, 100/50 (67 шт., L=150 мм)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61E72" w:rsidRPr="00307CDE" w:rsidTr="001D16FE">
        <w:trPr>
          <w:gridAfter w:val="1"/>
          <w:wAfter w:w="880" w:type="dxa"/>
          <w:trHeight w:val="94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комплектное низковольтное, 380/220 В, 50 Гц, 100 А, IP54 ВРУ 100-3В-2.0.2У1 =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47019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 х 1,012 : 4,37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Зажим для одиночного троса (КС-037)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1D16FE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261E72" w:rsidRPr="00307CDE" w:rsidTr="001D16FE">
        <w:trPr>
          <w:gridAfter w:val="1"/>
          <w:wAfter w:w="880" w:type="dxa"/>
          <w:trHeight w:val="391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Муфта трубная МТ50 ХЛ1,5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61E72" w:rsidRPr="00307CDE" w:rsidTr="001D16FE">
        <w:trPr>
          <w:gridAfter w:val="1"/>
          <w:wAfter w:w="880" w:type="dxa"/>
          <w:trHeight w:val="411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Трубка термоусаживаемая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ТУТнг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60/30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261E72" w:rsidRPr="00307CDE" w:rsidTr="001D16FE">
        <w:trPr>
          <w:gridAfter w:val="1"/>
          <w:wAfter w:w="880" w:type="dxa"/>
          <w:trHeight w:val="418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Шланг электромонтажный ШЭМ50 ХЛ1,5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61E72" w:rsidRPr="00307CDE" w:rsidTr="001D16FE">
        <w:trPr>
          <w:gridAfter w:val="1"/>
          <w:wAfter w:w="880" w:type="dxa"/>
          <w:trHeight w:val="551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Шланг электромонтажный ШЭМ 38 У1,5 = 86,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25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61E72" w:rsidRPr="00307CDE" w:rsidTr="001D16FE">
        <w:trPr>
          <w:gridAfter w:val="1"/>
          <w:wAfter w:w="880" w:type="dxa"/>
          <w:trHeight w:val="416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Шланг электромонтажный ШЭМ 65 У1,5 = 275,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66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61E72" w:rsidRPr="00307CDE" w:rsidTr="001D16FE">
        <w:trPr>
          <w:gridAfter w:val="1"/>
          <w:wAfter w:w="880" w:type="dxa"/>
          <w:trHeight w:val="453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Муфта трубная МТ 38 У1,5 = 92,40 х 1,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069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Трубка термоусаживаемая ТУТ 60/30 (20 шт., L=100 мм)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61E72" w:rsidRPr="00307CDE" w:rsidTr="00261E72">
        <w:trPr>
          <w:gridAfter w:val="1"/>
          <w:wAfter w:w="880" w:type="dxa"/>
          <w:trHeight w:val="12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Трубка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термоусадочная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(термоусаживаемая) цветная из модифицированного полиэтилена с коэффициентом усадки 2:1 ТУТ 80/40 (7 шт., L=150 мм)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61E72" w:rsidRPr="00307CDE" w:rsidTr="001D16FE">
        <w:trPr>
          <w:gridAfter w:val="1"/>
          <w:wAfter w:w="880" w:type="dxa"/>
          <w:trHeight w:val="27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Муфта трубная МТ50 ХЛ1,5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61E72" w:rsidRPr="00307CDE" w:rsidTr="001D16FE">
        <w:trPr>
          <w:gridAfter w:val="1"/>
          <w:wAfter w:w="880" w:type="dxa"/>
          <w:trHeight w:val="416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Трубка термоусаживаемая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ТУТнг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60/30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Держатель светильника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1D16FE" w:rsidP="001D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261E72"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1D16FE" w:rsidP="001D1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Втулки изолирующие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024C86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61E72"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Кабельный ввод d, цена 2001г.=130,00/1,18*1,069/3,80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024C86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  <w:r w:rsidR="00261E72"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896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Коробка КР-П110d IExdllCT6 РК-Люкс на 2 ввода, 3 ввода, 4 ввода, цена 2001г.=1280,00/1,18*1,069/3,80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Пробка (заглушка), цена 2001г.=70,00/1,18*1,069/3,80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</w:tr>
      <w:tr w:rsidR="00261E72" w:rsidRPr="00307CDE" w:rsidTr="001D16FE">
        <w:trPr>
          <w:gridAfter w:val="1"/>
          <w:wAfter w:w="880" w:type="dxa"/>
          <w:trHeight w:val="641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Подвес комбинированный, цена 2001г.=170/1,18*1,069/3,80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</w:tr>
      <w:tr w:rsidR="00261E72" w:rsidRPr="00307CDE" w:rsidTr="001D16FE">
        <w:trPr>
          <w:gridAfter w:val="1"/>
          <w:wAfter w:w="880" w:type="dxa"/>
          <w:trHeight w:val="693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Светильник ЖСП-100-032 НП РК-Люкс, цена 2001г.=14916/1,18*1,069/3,80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261E72" w:rsidRPr="00307CDE" w:rsidTr="001D16FE">
        <w:trPr>
          <w:gridAfter w:val="1"/>
          <w:wAfter w:w="880" w:type="dxa"/>
          <w:trHeight w:val="702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Светильник ЖСП-35-032 М РК-Люкс, цена 2001г.=10274/1,18*1,069/3,80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61E72" w:rsidRPr="00307CDE" w:rsidTr="001D16FE">
        <w:trPr>
          <w:gridAfter w:val="1"/>
          <w:wAfter w:w="880" w:type="dxa"/>
          <w:trHeight w:val="699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Светильник ЖСП-70-032 М РК-Люкс, цена 2001г.=10704/1,18*1,069/3,80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</w:tr>
      <w:tr w:rsidR="00261E72" w:rsidRPr="00307CDE" w:rsidTr="001D16FE">
        <w:trPr>
          <w:gridAfter w:val="1"/>
          <w:wAfter w:w="880" w:type="dxa"/>
          <w:trHeight w:val="553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Универсальная скоба подвеса, цена 2001г.=150/1,18*1,069/3,80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Лампы газоразрядные высокого давления типа: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ДНаТ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1D16FE" w:rsidP="001D1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Лампы газоразрядные высокого давления типа: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ДНаТ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1D1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D16F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Лампы газоразрядные высокого давления типа: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ДНаТ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1D16FE" w:rsidP="001D1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Втулки В22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1D16FE" w:rsidP="001D1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Щитки осветительные: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ОПВн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12 (63А/16А)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Щитки осветительные: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ОПВн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6 (40А/16А)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Светильник СГГ-10 "Эльф", цена 2001г.=3127/1,18*1,06/4,37*1,012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Полоски и пряжки для крепления проводов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1D1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1D16F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Серьга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1D1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1D16F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Держатель светильника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1D16FE" w:rsidP="001D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261E72"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1D16FE" w:rsidP="001D1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Втулки изолирующие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1D16FE" w:rsidP="001D1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895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Гильза кабельная медная ГМ 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1D16FE" w:rsidP="001D1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Втулки В28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1D16FE" w:rsidP="001D1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Лампы газоразрядные высокого давления типа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ДНаТ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70, 35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1D1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D16FE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Лампы газоразрядные высокого давления типа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ДНаТ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1D16FE" w:rsidP="001D1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261E72" w:rsidRPr="00307CDE" w:rsidTr="001D16FE">
        <w:trPr>
          <w:gridAfter w:val="1"/>
          <w:wAfter w:w="880" w:type="dxa"/>
          <w:trHeight w:val="416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Щиток осветительный, взрывозащищенный ШУСА-ВЭЛ-12 = 96100 х 1,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069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3,67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61E72" w:rsidRPr="00307CDE" w:rsidTr="001D16FE">
        <w:trPr>
          <w:gridAfter w:val="1"/>
          <w:wAfter w:w="880" w:type="dxa"/>
          <w:trHeight w:val="558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Кабельный ввод "d" =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130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1148</w:t>
            </w:r>
          </w:p>
        </w:tc>
      </w:tr>
      <w:tr w:rsidR="00261E72" w:rsidRPr="00307CDE" w:rsidTr="001D16FE">
        <w:trPr>
          <w:gridAfter w:val="1"/>
          <w:wAfter w:w="880" w:type="dxa"/>
          <w:trHeight w:val="983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Коробка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ответвительная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, взрывозащищенная КРВ-100, с клеммами WAGO на 3-4 ввода =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1280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</w:tr>
      <w:tr w:rsidR="00261E72" w:rsidRPr="00307CDE" w:rsidTr="001D16FE">
        <w:trPr>
          <w:gridAfter w:val="1"/>
          <w:wAfter w:w="880" w:type="dxa"/>
          <w:trHeight w:val="698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Подвес комбинированный 600592 =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170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</w:tr>
      <w:tr w:rsidR="00261E72" w:rsidRPr="00307CDE" w:rsidTr="001D16FE">
        <w:trPr>
          <w:gridAfter w:val="1"/>
          <w:wAfter w:w="880" w:type="dxa"/>
          <w:trHeight w:val="552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Пробка (заглушка) =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70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</w:tr>
      <w:tr w:rsidR="00261E72" w:rsidRPr="00307CDE" w:rsidTr="001D16FE">
        <w:trPr>
          <w:gridAfter w:val="1"/>
          <w:wAfter w:w="880" w:type="dxa"/>
          <w:trHeight w:val="856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Светильник ЖСП-100-032 с натриевой лампой, степень защиты 1ExdllCT4, IP65, с ЭПРА =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10987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261E72" w:rsidRPr="00307CDE" w:rsidTr="001D16FE">
        <w:trPr>
          <w:gridAfter w:val="1"/>
          <w:wAfter w:w="880" w:type="dxa"/>
          <w:trHeight w:val="968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Светильник ЖСП-35-032 с натриевой лампой, степень защиты 1ExdllCT4, IP65, с ЭПРА =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12442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261E72" w:rsidRPr="00307CDE" w:rsidTr="001D16FE">
        <w:trPr>
          <w:gridAfter w:val="1"/>
          <w:wAfter w:w="880" w:type="dxa"/>
          <w:trHeight w:val="855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Светильник ЖСП-70-032 с натриевой лампой, степень защиты 1ExdllCT4, IP65, с ЭПРА =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10836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</w:tr>
      <w:tr w:rsidR="00261E72" w:rsidRPr="00307CDE" w:rsidTr="001D16FE">
        <w:trPr>
          <w:gridAfter w:val="1"/>
          <w:wAfter w:w="880" w:type="dxa"/>
          <w:trHeight w:val="682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Универсальная скоба подвеса 600604 =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150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</w:tr>
      <w:tr w:rsidR="00261E72" w:rsidRPr="00307CDE" w:rsidTr="001D16FE">
        <w:trPr>
          <w:gridAfter w:val="1"/>
          <w:wAfter w:w="880" w:type="dxa"/>
          <w:trHeight w:val="1415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 головной СГГ-10 "Эльф" с автоматическим индивидуальным зарядным устройством, с держателем эластичным для ношения на голове =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4956 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 х 1,012 : 4,37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61E72" w:rsidRPr="00307CDE" w:rsidTr="00024C86">
        <w:trPr>
          <w:gridAfter w:val="1"/>
          <w:wAfter w:w="880" w:type="dxa"/>
          <w:trHeight w:val="14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 переносной CSC-LEDHAND/L12/12B/SPY, 12В, взрывозащищенный с маркировкой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взрывозащиты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1ExdllCT6 = 12438,04 х 1,06 х 1,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012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4,37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61E72" w:rsidRPr="00307CDE" w:rsidTr="00024C86">
        <w:trPr>
          <w:gridAfter w:val="1"/>
          <w:wAfter w:w="880" w:type="dxa"/>
          <w:trHeight w:val="1409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Стационарный блок питания CCA02-P12/3/3PY 220/12В для трех переносных светильников с тремя взрывозащищенными разъемами, с маркировкой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взрывозащиты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1ExdllCT6 = 53944,07 х 1,06 х 1,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012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4,37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61E72" w:rsidRPr="00307CDE" w:rsidTr="001D16FE">
        <w:trPr>
          <w:gridAfter w:val="1"/>
          <w:wAfter w:w="880" w:type="dxa"/>
          <w:trHeight w:val="856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Удлинитель на катушке взрывозащищенный PY-EXT-3х216V/L50, с маркировкой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взрывозащиты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1ExdllCT5 = 66760,16 х 1,06 х 1,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012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4,37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Розетка потолочная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1D16FE" w:rsidP="001D1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Трубка полихлорвиниловая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1,2352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Сжимы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ответвительные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1D1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D16F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261E72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Провода неизолированные медные гибкие для электрических установок и антенн марки: МГ, сечением 10 мм2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1D1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1D16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61E72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Провода неизолированные медные гибкие для электрических установок и антенн марки: МГ, сечением 16 мм2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1D1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1D16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Ящики с понижающим трансформатором автомат.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выключателем,: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36в ЯТП-0,25-1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Лампы газоразрядные высокого давления типа: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ДНаТ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35, 70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1D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1D16FE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Лампы газоразрядные высокого давления типа: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ДНаТ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1D16FE" w:rsidP="001D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261E72"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1D1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Лампы накаливания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газопольные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в прозрачной колбе: МО 36-60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1D16FE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61E72"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1D16FE" w:rsidP="001D1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261E72" w:rsidRPr="00307CDE" w:rsidTr="00E14130">
        <w:trPr>
          <w:gridAfter w:val="1"/>
          <w:wAfter w:w="880" w:type="dxa"/>
          <w:trHeight w:val="709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Щиток осветительный, взрывозащищенный ШУСА-ВЭЛ-12 = 96100 х 1,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069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3,67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61E72" w:rsidRPr="00307CDE" w:rsidTr="00E14130">
        <w:trPr>
          <w:gridAfter w:val="1"/>
          <w:wAfter w:w="880" w:type="dxa"/>
          <w:trHeight w:val="691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Щиток осветительный, взрывозащищенный ШУСА-ВЭЛ-6 = 58550 х 1,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069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3,67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61E72" w:rsidRPr="00307CDE" w:rsidTr="00E14130">
        <w:trPr>
          <w:gridAfter w:val="1"/>
          <w:wAfter w:w="880" w:type="dxa"/>
          <w:trHeight w:val="7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Взрывозащищенный клавишный выключатель ВКВ-1-1хМ20-УХЛ2 = 7610 х 1,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069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61E72" w:rsidRPr="00307CDE" w:rsidTr="00E14130">
        <w:trPr>
          <w:gridAfter w:val="1"/>
          <w:wAfter w:w="880" w:type="dxa"/>
          <w:trHeight w:val="555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Кабельный ввод "d" =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130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975</w:t>
            </w:r>
          </w:p>
        </w:tc>
      </w:tr>
      <w:tr w:rsidR="00261E72" w:rsidRPr="00307CDE" w:rsidTr="00E14130">
        <w:trPr>
          <w:gridAfter w:val="1"/>
          <w:wAfter w:w="880" w:type="dxa"/>
          <w:trHeight w:val="847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Коробка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ответвительная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, взрывозащищенная КРВ-100, с клеммами WAGO на 3-4 ввода =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1280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</w:tr>
      <w:tr w:rsidR="00261E72" w:rsidRPr="00307CDE" w:rsidTr="00E14130">
        <w:trPr>
          <w:gridAfter w:val="1"/>
          <w:wAfter w:w="880" w:type="dxa"/>
          <w:trHeight w:val="689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Подвес комбинированный 600592 =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170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261E72" w:rsidRPr="00307CDE" w:rsidTr="00E14130">
        <w:trPr>
          <w:gridAfter w:val="1"/>
          <w:wAfter w:w="880" w:type="dxa"/>
          <w:trHeight w:val="415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Пробка (заглушка) =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70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</w:tr>
      <w:tr w:rsidR="00261E72" w:rsidRPr="00307CDE" w:rsidTr="00E14130">
        <w:trPr>
          <w:gridAfter w:val="1"/>
          <w:wAfter w:w="880" w:type="dxa"/>
          <w:trHeight w:val="1272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 ДСП-03-30 со светодиодным модулем LG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Innotek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(15х2=30 Вт), степень защиты 1ExdllCT6, IP65 =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17784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261E72" w:rsidRPr="00307CDE" w:rsidTr="00E14130">
        <w:trPr>
          <w:gridAfter w:val="1"/>
          <w:wAfter w:w="880" w:type="dxa"/>
          <w:trHeight w:val="85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Светильник ЖСП-100-012 с натриевой лампой, степень защиты 1ExdllCT4, IP65, с ЭПРА =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10448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261E72" w:rsidRPr="00307CDE" w:rsidTr="00E14130">
        <w:trPr>
          <w:gridAfter w:val="1"/>
          <w:wAfter w:w="880" w:type="dxa"/>
          <w:trHeight w:val="963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Светильник ЖСП-100-032 с натриевой лампой, степень защиты 1ExdllCT4, IP65, с ЭПРА =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10987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261E72" w:rsidRPr="00307CDE" w:rsidTr="00E14130">
        <w:trPr>
          <w:gridAfter w:val="1"/>
          <w:wAfter w:w="880" w:type="dxa"/>
          <w:trHeight w:val="99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Светильник ЖСП-150-012 с натриевой лампой, степень защиты 1ExdllCT4, IP65, с ЭПРА =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12442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261E72" w:rsidRPr="00307CDE" w:rsidTr="00E14130">
        <w:trPr>
          <w:gridAfter w:val="1"/>
          <w:wAfter w:w="880" w:type="dxa"/>
          <w:trHeight w:val="848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Светильник ЖСП-35-032 с натриевой лампой, степень защиты 1ExdllCT4, IP65, с ЭПРА =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12442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61E72" w:rsidRPr="00307CDE" w:rsidTr="00E14130">
        <w:trPr>
          <w:gridAfter w:val="1"/>
          <w:wAfter w:w="880" w:type="dxa"/>
          <w:trHeight w:val="847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Светильник ЖСП-70-012 с натриевой лампой, степень защиты 1ExdllCT4, IP65, с ЭПРА =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10335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61E72" w:rsidRPr="00307CDE" w:rsidTr="00E14130">
        <w:trPr>
          <w:gridAfter w:val="1"/>
          <w:wAfter w:w="880" w:type="dxa"/>
          <w:trHeight w:val="983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Светильник ЖСП-70-032 с натриевой лампой, степень защиты 1ExdllCT4, IP65, с ЭПРА =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10836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</w:tr>
      <w:tr w:rsidR="00261E72" w:rsidRPr="00307CDE" w:rsidTr="00E14130">
        <w:trPr>
          <w:gridAfter w:val="1"/>
          <w:wAfter w:w="880" w:type="dxa"/>
          <w:trHeight w:val="841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Универсальная скоба подвеса 600604 =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150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261E72" w:rsidRPr="00307CDE" w:rsidTr="00E14130">
        <w:trPr>
          <w:gridAfter w:val="1"/>
          <w:wAfter w:w="880" w:type="dxa"/>
          <w:trHeight w:val="841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Настенный светильник с компактной люминесцентной лампой (КЛЛ) CD 218 = 4874,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83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61E72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Розетка штепсельная для открытой проводки с заземляющими контактами и защитными шторками серии "Москвичка", марка РА 10/16-508, белая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Лампы газоразрядные высокого давления типа: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ДНаТ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35, 70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10 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Лампы газоразрядные высокого давления типа: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ДНаТ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10 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Лампы газоразрядные высокого давления типа: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ДНаТ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10 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Выключатель одноклавишный для открытой проводки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61E72" w:rsidRPr="00307CDE" w:rsidTr="00E14130">
        <w:trPr>
          <w:gridAfter w:val="1"/>
          <w:wAfter w:w="880" w:type="dxa"/>
          <w:trHeight w:val="1481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 головной СГГ-10 "Эльф" с автоматическим индивидуальным зарядным устройством, с держателем эластичным для ношения на голове =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4956 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 х 1,012 : 4,37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Светильник марка РВО-42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Коробка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ответвительная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КОР-94-3У2 IP43 размером 80х80х43 мм (К=1,21)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2" w:rsidRPr="00307CDE" w:rsidRDefault="00261E72" w:rsidP="00E14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Коробка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ответвительная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КОР-94-4У2 IP43 размером 80х80х43 мм (К=1,21)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141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61E72" w:rsidRPr="00307CDE" w:rsidTr="00261E72">
        <w:trPr>
          <w:gridAfter w:val="1"/>
          <w:wAfter w:w="880" w:type="dxa"/>
          <w:trHeight w:val="51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Светильник СГГ-10 "Эльф", цена 2001г.=4071/1,18*1,023/7,474*1,432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261E72" w:rsidRPr="00307CDE" w:rsidTr="00261E72">
        <w:trPr>
          <w:gridAfter w:val="1"/>
          <w:wAfter w:w="880" w:type="dxa"/>
          <w:trHeight w:val="51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Кабельный ввод d, цена 2001г.=1280,00/1,18*1,0201/7,474*1,432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575</w:t>
            </w:r>
          </w:p>
        </w:tc>
      </w:tr>
      <w:tr w:rsidR="00261E72" w:rsidRPr="00307CDE" w:rsidTr="00261E72">
        <w:trPr>
          <w:gridAfter w:val="1"/>
          <w:wAfter w:w="880" w:type="dxa"/>
          <w:trHeight w:val="765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Коробка КР-П110d IExdllCT6 РК-Люкс на 2 ввода, 3 ввода, 4 ввода, цена 2001г.=1280,00/1,18*1,0201/7,474*1,432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</w:tr>
      <w:tr w:rsidR="00261E72" w:rsidRPr="00307CDE" w:rsidTr="00261E72">
        <w:trPr>
          <w:gridAfter w:val="1"/>
          <w:wAfter w:w="880" w:type="dxa"/>
          <w:trHeight w:val="51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Пробка (заглушка), цена 2001г.=1280,00/1,18*1,0201/7,474*1,432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</w:tr>
      <w:tr w:rsidR="00261E72" w:rsidRPr="00307CDE" w:rsidTr="00261E72">
        <w:trPr>
          <w:gridAfter w:val="1"/>
          <w:wAfter w:w="880" w:type="dxa"/>
          <w:trHeight w:val="765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Подвес комбинированный, цена 2001г.=170/1,18*1,023/7,474*1,432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</w:tr>
      <w:tr w:rsidR="00261E72" w:rsidRPr="00307CDE" w:rsidTr="00261E72">
        <w:trPr>
          <w:gridAfter w:val="1"/>
          <w:wAfter w:w="880" w:type="dxa"/>
          <w:trHeight w:val="765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Светильник ЖСП-100-032 РК-Люкс, цена 2001г.=8740/1,18*1,023/7,474*1,432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</w:tr>
      <w:tr w:rsidR="00261E72" w:rsidRPr="00307CDE" w:rsidTr="00261E72">
        <w:trPr>
          <w:gridAfter w:val="1"/>
          <w:wAfter w:w="880" w:type="dxa"/>
          <w:trHeight w:val="765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Светильник ЖСП-70-032 РК-Люкс, цена 2001г.=8398/1,18*1,023/7,474*1,432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</w:tr>
      <w:tr w:rsidR="00261E72" w:rsidRPr="00307CDE" w:rsidTr="00261E72">
        <w:trPr>
          <w:gridAfter w:val="1"/>
          <w:wAfter w:w="880" w:type="dxa"/>
          <w:trHeight w:val="765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Универсальная скоба подвеса, цена 2001г.=150/1,18*1,023/7,474*1,432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261E72" w:rsidRPr="00307CDE" w:rsidTr="00261E72">
        <w:trPr>
          <w:gridAfter w:val="1"/>
          <w:wAfter w:w="880" w:type="dxa"/>
          <w:trHeight w:val="765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Провода неизолированные медные гибкие для электрических установок и антенн марки: МГ, сечением 6 мм2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0,0003</w:t>
            </w:r>
          </w:p>
        </w:tc>
      </w:tr>
      <w:tr w:rsidR="00261E72" w:rsidRPr="00307CDE" w:rsidTr="00261E72">
        <w:trPr>
          <w:gridAfter w:val="1"/>
          <w:wAfter w:w="880" w:type="dxa"/>
          <w:trHeight w:val="51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Лампы газоразрядные высокого давления типа: </w:t>
            </w:r>
            <w:proofErr w:type="spellStart"/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ДНаТ</w:t>
            </w:r>
            <w:proofErr w:type="spellEnd"/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E141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</w:tr>
      <w:tr w:rsidR="00261E72" w:rsidRPr="00307CDE" w:rsidTr="00261E72">
        <w:trPr>
          <w:gridAfter w:val="1"/>
          <w:wAfter w:w="880" w:type="dxa"/>
          <w:trHeight w:val="51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Лампы газоразрядные высокого давления типа: </w:t>
            </w:r>
            <w:proofErr w:type="spellStart"/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ДНаТ</w:t>
            </w:r>
            <w:proofErr w:type="spellEnd"/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E14130" w:rsidP="00261E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261E72"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Втулки В22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E14130" w:rsidP="00E141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Скрепы 10х2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Гильзы полиэтиленовые ГП-1 длина 70 мм внутренний диаметр 6,5 мм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Трубка полихлорвиниловая ПХВ-305 диаметром 6-10 мм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0,191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Сжимы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ответвительные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E14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1413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Наконечники кабельные для электротехнических установок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E14130" w:rsidP="00E14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6438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Наконечники кабельные: медные соединительные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Колпачки изолирующие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E14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Наконечники кабельные П2.5-4Д-МУ3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Перемычки гибкие, тип ПГС-50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5137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Скобы СО-10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E1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E14130" w:rsidP="00E14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Скобы СО-22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E14130" w:rsidP="00E14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Полоски и пряжки для крепления проводов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E14130" w:rsidP="00E14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Оконцеватели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маркировочные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E14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1413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Серьга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Сжимы соединительные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E141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Втулки В22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E14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1413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Гильза кабельная медная ГМ 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Гильза кабельная медная ГМ 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Втулки В28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Коробка соединительная взрывозащищенная ExeIICT3 на 10 зажимов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Коробка соединительная взрывозащищенная ExeIICT3 на 15 зажимов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Коробка соединительная взрывозащищенная ExeIICT3 на 20 зажимов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Коробка соединительная взрывозащищенная ExeIICT3 на 30 зажимов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Коробка соединительная взрывозащищенная ExeIICT3 на 40 зажимов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Соединительная муфта 1/2" х 1/2" 316SS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Swagelok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Соединительная муфта 14мм х 14мм 316SS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Swagelok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</w:tr>
      <w:tr w:rsidR="00261E72" w:rsidRPr="00307CDE" w:rsidTr="00E14130">
        <w:trPr>
          <w:gridAfter w:val="1"/>
          <w:wAfter w:w="880" w:type="dxa"/>
          <w:trHeight w:val="638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Металлорукав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в ПВХ изоляции черного цвета РЗ-ЦП-20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2060</w:t>
            </w:r>
          </w:p>
        </w:tc>
      </w:tr>
      <w:tr w:rsidR="00261E72" w:rsidRPr="00307CDE" w:rsidTr="00E14130">
        <w:trPr>
          <w:gridAfter w:val="1"/>
          <w:wAfter w:w="880" w:type="dxa"/>
          <w:trHeight w:val="7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Металлорукав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в ПВХ изоляции черного цвета РЗ-ЦП-25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1545</w:t>
            </w:r>
          </w:p>
        </w:tc>
      </w:tr>
      <w:tr w:rsidR="00261E72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Металлорукав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в ПВХ изоляции черного цвета РЗ-ЦП-32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6180</w:t>
            </w:r>
          </w:p>
        </w:tc>
      </w:tr>
      <w:tr w:rsidR="00261E72" w:rsidRPr="00307CDE" w:rsidTr="00E14130">
        <w:trPr>
          <w:gridAfter w:val="1"/>
          <w:wAfter w:w="880" w:type="dxa"/>
          <w:trHeight w:val="558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Металлорукав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в ПВХ изоляции черного цвета РЗ-ЦП-38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</w:tr>
      <w:tr w:rsidR="00261E72" w:rsidRPr="00307CDE" w:rsidTr="00E14130">
        <w:trPr>
          <w:gridAfter w:val="1"/>
          <w:wAfter w:w="880" w:type="dxa"/>
          <w:trHeight w:val="705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Металлорукав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в ПВХ изоляции черного цвета РЗ-ЦП-60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515</w:t>
            </w:r>
          </w:p>
        </w:tc>
      </w:tr>
      <w:tr w:rsidR="00261E72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Провода силовые для электрических установок на напряжение до 450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с медной жилой марки ПВ3, сечением 4 мм2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E14130" w:rsidP="00E14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261E72"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</w:tr>
      <w:tr w:rsidR="00261E72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Трубка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термоусадочная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(термоусаживаемая) цветная из модифицированного полиэтилена с коэффициентом усадки 2:1 ТУТ 50/25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4850</w:t>
            </w:r>
          </w:p>
        </w:tc>
      </w:tr>
      <w:tr w:rsidR="00261E72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Трубка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термоусадочная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(термоусаживаемая) цветная из модифицированного полиэтилена с коэффициентом усадки 2:1 ТУТ 80/40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Проводник заземляющий П-750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Гильза кабельная медная ГМ 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Втулки В28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E14130" w:rsidP="00E14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</w:tr>
      <w:tr w:rsidR="00261E72" w:rsidRPr="00307CDE" w:rsidTr="00261E72">
        <w:trPr>
          <w:gridAfter w:val="1"/>
          <w:wAfter w:w="880" w:type="dxa"/>
          <w:trHeight w:val="9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Провода неизолированные медные гибкие для электрических установок и антенн марки МГ, сечением 6 мм2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Розетка открытой проводки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Ящики с понижающим трансформатором автомат. выключателем, 36в ЯТП-0,25-1 (прим.)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Лампы газоразрядные высокого давления типа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ДНаТ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35, 70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E14130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261E72" w:rsidRPr="00307C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Лампы газоразрядные высокого давления типа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ДНаТ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E14130" w:rsidP="00E14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Лампы газоразрядные высокого давления типа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ДНаТ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E14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Выключатель одноклавишный для открытой проводки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Светильник марка РВО-42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61E72" w:rsidRPr="00307CDE" w:rsidTr="00E14130">
        <w:trPr>
          <w:gridAfter w:val="1"/>
          <w:wAfter w:w="880" w:type="dxa"/>
          <w:trHeight w:val="648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Щиток осветительный, взрывозащищенный ШУСА-ВЭЛ-12 = 96100 х 1,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069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3,67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61E72" w:rsidRPr="00307CDE" w:rsidTr="00E14130">
        <w:trPr>
          <w:gridAfter w:val="1"/>
          <w:wAfter w:w="880" w:type="dxa"/>
          <w:trHeight w:val="572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Щиток осветительный, взрывозащищенный ШУСА-ВЭЛ-6 = 58550 х 1,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069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3,67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61E72" w:rsidRPr="00307CDE" w:rsidTr="00E14130">
        <w:trPr>
          <w:gridAfter w:val="1"/>
          <w:wAfter w:w="880" w:type="dxa"/>
          <w:trHeight w:val="837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 подвесной с отражателем, с защитным стеклом ФСП05-42-232 =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3403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261E72" w:rsidRPr="00307CDE" w:rsidTr="00E14130">
        <w:trPr>
          <w:gridAfter w:val="1"/>
          <w:wAfter w:w="880" w:type="dxa"/>
          <w:trHeight w:val="551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Кабельный ввод "d" =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130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1120</w:t>
            </w:r>
          </w:p>
        </w:tc>
      </w:tr>
      <w:tr w:rsidR="00261E72" w:rsidRPr="00307CDE" w:rsidTr="00E14130">
        <w:trPr>
          <w:gridAfter w:val="1"/>
          <w:wAfter w:w="880" w:type="dxa"/>
          <w:trHeight w:val="983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Коробка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ответвительная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, взрывозащищенная КРВ-100, с клеммами WAGO на 3-4 ввода =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1280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</w:tr>
      <w:tr w:rsidR="00261E72" w:rsidRPr="00307CDE" w:rsidTr="00E14130">
        <w:trPr>
          <w:gridAfter w:val="1"/>
          <w:wAfter w:w="880" w:type="dxa"/>
          <w:trHeight w:val="699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Подвес комбинированный 600592 =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170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</w:tr>
      <w:tr w:rsidR="00261E72" w:rsidRPr="00307CDE" w:rsidTr="00E14130">
        <w:trPr>
          <w:gridAfter w:val="1"/>
          <w:wAfter w:w="880" w:type="dxa"/>
          <w:trHeight w:val="558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Пробка (заглушка) =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70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261E72" w:rsidRPr="00307CDE" w:rsidTr="00E14130">
        <w:trPr>
          <w:gridAfter w:val="1"/>
          <w:wAfter w:w="880" w:type="dxa"/>
          <w:trHeight w:val="983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 ДСП-30 М со светодиодным модулем LG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Innotek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(15х2=30 Вт), степень защиты 1ExdllCT6, IP65 =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19200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261E72" w:rsidRPr="00307CDE" w:rsidTr="00E14130">
        <w:trPr>
          <w:gridAfter w:val="1"/>
          <w:wAfter w:w="880" w:type="dxa"/>
          <w:trHeight w:val="1123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 ДСП-30 НП АО-3 со светодиодным модулем LG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Innotek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(15х2=30 Вт), степень защиты 1ExdllCT6, IP65 =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21600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61E72" w:rsidRPr="00307CDE" w:rsidTr="00E14130">
        <w:trPr>
          <w:gridAfter w:val="1"/>
          <w:wAfter w:w="880" w:type="dxa"/>
          <w:trHeight w:val="112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Светильник ЖСП-100-032 М (мгновенное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перезажигание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) с натриевой лампой, степень защиты 1ExdllCT4, IP65, с ЭПРА =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10987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261E72" w:rsidRPr="00307CDE" w:rsidTr="00E14130">
        <w:trPr>
          <w:gridAfter w:val="1"/>
          <w:wAfter w:w="880" w:type="dxa"/>
          <w:trHeight w:val="1267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 ЖСП-100-032 НП (мгновенное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перезажигание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) с натриевой лампой, степень защиты 1ExdllCT4, IP65, с ЭПРА =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14916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261E72" w:rsidRPr="00307CDE" w:rsidTr="00E14130">
        <w:trPr>
          <w:gridAfter w:val="1"/>
          <w:wAfter w:w="880" w:type="dxa"/>
          <w:trHeight w:val="989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 ЖСП-150-012 с натриевой лампой, степень защиты 1ExdllCT4, IP65, с ЭПРА =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12442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261E72" w:rsidRPr="00307CDE" w:rsidTr="00E14130">
        <w:trPr>
          <w:gridAfter w:val="1"/>
          <w:wAfter w:w="880" w:type="dxa"/>
          <w:trHeight w:val="1272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 ЖСП-150-032 с натриевой лампой, степень защиты 1ExdllCT4, IP65, с ЭПРА (мгновенное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перезажигание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) =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12898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61E72" w:rsidRPr="00307CDE" w:rsidTr="00E14130">
        <w:trPr>
          <w:gridAfter w:val="1"/>
          <w:wAfter w:w="880" w:type="dxa"/>
          <w:trHeight w:val="965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 ЖСП-35-032 М с натриевой лампой, степень защиты 1ExdllCT4, IP65, с ЭПРА =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10274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261E72" w:rsidRPr="00307CDE" w:rsidTr="00E14130">
        <w:trPr>
          <w:gridAfter w:val="1"/>
          <w:wAfter w:w="880" w:type="dxa"/>
          <w:trHeight w:val="992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 ЖСП-70-032 М с натриевой лампой, степень защиты 1ExdllCT4, IP65, с ЭПРА =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10704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</w:tr>
      <w:tr w:rsidR="00261E72" w:rsidRPr="00307CDE" w:rsidTr="00E14130">
        <w:trPr>
          <w:gridAfter w:val="1"/>
          <w:wAfter w:w="880" w:type="dxa"/>
          <w:trHeight w:val="553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Универсальная скоба подвеса 600604 =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150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1,069 : 4,02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Лампы люминесцентные ртутные низкого давления типа КЛЛ-42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10 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261E72" w:rsidRPr="00307CDE" w:rsidTr="00261E72">
        <w:trPr>
          <w:gridAfter w:val="1"/>
          <w:wAfter w:w="880" w:type="dxa"/>
          <w:trHeight w:val="3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Выключатель пакетный защищенный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Коробка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ответвительная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КОР-94-3У2 IP43 размером 80х80х43 мм (К=1,21)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141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61E72" w:rsidRPr="00307CDE" w:rsidTr="00261E72">
        <w:trPr>
          <w:gridAfter w:val="1"/>
          <w:wAfter w:w="880" w:type="dxa"/>
          <w:trHeight w:val="604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Коробка </w:t>
            </w: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ответвительная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КОР-94-4У2 IP43 размером 80х80х43 мм (К=1,21)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61E72" w:rsidRPr="00307CDE" w:rsidTr="00261E72">
        <w:trPr>
          <w:gridAfter w:val="1"/>
          <w:wAfter w:w="880" w:type="dxa"/>
          <w:trHeight w:val="180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61E72" w:rsidRPr="00307CDE" w:rsidRDefault="00261E72" w:rsidP="00261E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 головной СГГ-10 "Эльф" с автоматическим индивидуальным зарядным устройством, с держателем эластичным для ношения на голове = </w:t>
            </w:r>
            <w:proofErr w:type="gram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4956  :</w:t>
            </w:r>
            <w:proofErr w:type="gram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 xml:space="preserve"> 1,18 х 1,06 х 1,012 : 4,37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61E72" w:rsidRPr="00307CDE" w:rsidRDefault="00261E72" w:rsidP="00261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:rsidR="00322AFB" w:rsidRDefault="00322AFB"/>
    <w:sectPr w:rsidR="0032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DE"/>
    <w:rsid w:val="00024C86"/>
    <w:rsid w:val="001D16FE"/>
    <w:rsid w:val="00247287"/>
    <w:rsid w:val="00261E72"/>
    <w:rsid w:val="00307CDE"/>
    <w:rsid w:val="00322AFB"/>
    <w:rsid w:val="00AD79A1"/>
    <w:rsid w:val="00E1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4842D-A6AC-4914-9597-D276FC69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C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07CDE"/>
    <w:rPr>
      <w:color w:val="800080"/>
      <w:u w:val="single"/>
    </w:rPr>
  </w:style>
  <w:style w:type="paragraph" w:customStyle="1" w:styleId="font5">
    <w:name w:val="font5"/>
    <w:basedOn w:val="a"/>
    <w:rsid w:val="0030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6">
    <w:name w:val="xl176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7">
    <w:name w:val="xl177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8">
    <w:name w:val="xl178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9">
    <w:name w:val="xl179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80">
    <w:name w:val="xl180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1">
    <w:name w:val="xl181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2">
    <w:name w:val="xl182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3">
    <w:name w:val="xl183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4">
    <w:name w:val="xl184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5">
    <w:name w:val="xl185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6">
    <w:name w:val="xl186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7">
    <w:name w:val="xl187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8">
    <w:name w:val="xl188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9">
    <w:name w:val="xl189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0">
    <w:name w:val="xl190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91">
    <w:name w:val="xl191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92">
    <w:name w:val="xl192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93">
    <w:name w:val="xl193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94">
    <w:name w:val="xl194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95">
    <w:name w:val="xl195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96">
    <w:name w:val="xl196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7">
    <w:name w:val="xl197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98">
    <w:name w:val="xl198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99">
    <w:name w:val="xl199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0">
    <w:name w:val="xl200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1">
    <w:name w:val="xl201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2">
    <w:name w:val="xl202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3">
    <w:name w:val="xl203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4">
    <w:name w:val="xl204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5">
    <w:name w:val="xl205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7">
    <w:name w:val="xl207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8">
    <w:name w:val="xl208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">
    <w:name w:val="xl209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">
    <w:name w:val="xl210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">
    <w:name w:val="xl211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">
    <w:name w:val="xl212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3">
    <w:name w:val="xl213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14">
    <w:name w:val="xl214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5">
    <w:name w:val="xl215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18">
    <w:name w:val="xl218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19">
    <w:name w:val="xl219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21">
    <w:name w:val="xl221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2">
    <w:name w:val="xl222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4">
    <w:name w:val="xl224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5">
    <w:name w:val="xl225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6">
    <w:name w:val="xl226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7">
    <w:name w:val="xl227"/>
    <w:basedOn w:val="a"/>
    <w:rsid w:val="00307CD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228">
    <w:name w:val="xl228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9">
    <w:name w:val="xl229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30">
    <w:name w:val="xl230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31">
    <w:name w:val="xl231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32">
    <w:name w:val="xl232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33">
    <w:name w:val="xl233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34">
    <w:name w:val="xl234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35">
    <w:name w:val="xl235"/>
    <w:basedOn w:val="a"/>
    <w:rsid w:val="0030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36">
    <w:name w:val="xl236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37">
    <w:name w:val="xl237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38">
    <w:name w:val="xl238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39">
    <w:name w:val="xl239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40">
    <w:name w:val="xl240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41">
    <w:name w:val="xl241"/>
    <w:basedOn w:val="a"/>
    <w:rsid w:val="0030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4490</Words>
  <Characters>25599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Наталья Ильиничнач</dc:creator>
  <cp:keywords/>
  <dc:description/>
  <cp:lastModifiedBy>Карпова Наталья Ильиничнач</cp:lastModifiedBy>
  <cp:revision>5</cp:revision>
  <dcterms:created xsi:type="dcterms:W3CDTF">2016-07-11T04:37:00Z</dcterms:created>
  <dcterms:modified xsi:type="dcterms:W3CDTF">2016-07-11T06:33:00Z</dcterms:modified>
</cp:coreProperties>
</file>